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227" w:rsidRDefault="006C4F09">
      <w:r>
        <w:t xml:space="preserve">When they click on one of the bars it should just show that bars cases.  </w:t>
      </w:r>
    </w:p>
    <w:p w:rsidR="00596227" w:rsidRDefault="006C4F09">
      <w:r>
        <w:t>Example:  If they click on Attendance it should show the two attendance cases.</w:t>
      </w:r>
      <w:bookmarkStart w:id="0" w:name="_GoBack"/>
      <w:bookmarkEnd w:id="0"/>
    </w:p>
    <w:p w:rsidR="006C4F09" w:rsidRDefault="006C4F09"/>
    <w:p w:rsidR="006904FF" w:rsidRDefault="00596227">
      <w:r>
        <w:rPr>
          <w:noProof/>
        </w:rPr>
        <w:drawing>
          <wp:inline distT="0" distB="0" distL="0" distR="0" wp14:anchorId="728DAC0F" wp14:editId="6E4976A3">
            <wp:extent cx="5943600" cy="37915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4FF" w:rsidRDefault="006904FF"/>
    <w:p w:rsidR="006904FF" w:rsidRDefault="006904FF"/>
    <w:p w:rsidR="004B094D" w:rsidRDefault="006904FF">
      <w:r>
        <w:rPr>
          <w:noProof/>
        </w:rPr>
        <w:drawing>
          <wp:inline distT="0" distB="0" distL="0" distR="0" wp14:anchorId="0CD8B61A" wp14:editId="1BB2A9E6">
            <wp:extent cx="5943600" cy="26435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4FF" w:rsidRDefault="006904FF"/>
    <w:p w:rsidR="006904FF" w:rsidRDefault="0059140E">
      <w:r>
        <w:rPr>
          <w:noProof/>
        </w:rPr>
        <w:drawing>
          <wp:inline distT="0" distB="0" distL="0" distR="0" wp14:anchorId="72699C05" wp14:editId="38104ACB">
            <wp:extent cx="5943600" cy="29959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4FF" w:rsidRDefault="006904FF"/>
    <w:p w:rsidR="006904FF" w:rsidRDefault="006904FF"/>
    <w:sectPr w:rsidR="00690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FF"/>
    <w:rsid w:val="004B094D"/>
    <w:rsid w:val="0059140E"/>
    <w:rsid w:val="00596227"/>
    <w:rsid w:val="006904FF"/>
    <w:rsid w:val="006C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474A1-BEE3-4E4B-9455-7B8384FC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141</Characters>
  <Application>Microsoft Office Word</Application>
  <DocSecurity>0</DocSecurity>
  <Lines>1</Lines>
  <Paragraphs>1</Paragraphs>
  <ScaleCrop>false</ScaleCrop>
  <Company>Daimler AG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Kenneth (138)</dc:creator>
  <cp:keywords/>
  <dc:description/>
  <cp:lastModifiedBy>Jones, Kenneth (138)</cp:lastModifiedBy>
  <cp:revision>4</cp:revision>
  <dcterms:created xsi:type="dcterms:W3CDTF">2017-10-13T16:26:00Z</dcterms:created>
  <dcterms:modified xsi:type="dcterms:W3CDTF">2017-10-13T16:38:00Z</dcterms:modified>
</cp:coreProperties>
</file>